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5DF0A" w14:textId="1C5DC7B2" w:rsidR="00DA505B" w:rsidRPr="00720097" w:rsidRDefault="004E5994" w:rsidP="00DA505B">
      <w:pPr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FA30EF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764F3864" w14:textId="77777777" w:rsidR="00030F11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INF</w:t>
      </w:r>
      <w:r w:rsidR="00493DFA">
        <w:rPr>
          <w:rFonts w:asciiTheme="minorHAnsi" w:hAnsiTheme="minorHAnsi" w:cstheme="minorHAnsi"/>
          <w:b/>
          <w:sz w:val="22"/>
          <w:szCs w:val="22"/>
        </w:rPr>
        <w:t>O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</w:t>
      </w:r>
    </w:p>
    <w:p w14:paraId="5E57CA8B" w14:textId="77777777" w:rsidR="00030F11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ŚWIADCZONYCH 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192435">
        <w:rPr>
          <w:rFonts w:asciiTheme="minorHAnsi" w:hAnsiTheme="minorHAnsi" w:cstheme="minorHAnsi"/>
          <w:b/>
          <w:sz w:val="22"/>
          <w:szCs w:val="22"/>
        </w:rPr>
        <w:t>146</w:t>
      </w:r>
      <w:r w:rsidR="00030F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0916">
        <w:rPr>
          <w:rFonts w:asciiTheme="minorHAnsi" w:hAnsiTheme="minorHAnsi" w:cstheme="minorHAnsi"/>
          <w:b/>
          <w:sz w:val="22"/>
          <w:szCs w:val="22"/>
        </w:rPr>
        <w:t>w Ł</w:t>
      </w:r>
      <w:r w:rsidR="00030F11">
        <w:rPr>
          <w:rFonts w:asciiTheme="minorHAnsi" w:hAnsiTheme="minorHAnsi" w:cstheme="minorHAnsi"/>
          <w:b/>
          <w:sz w:val="22"/>
          <w:szCs w:val="22"/>
        </w:rPr>
        <w:t>odzi</w:t>
      </w:r>
      <w:r w:rsidR="00440916"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341425" w14:textId="10E65580" w:rsidR="00DA505B" w:rsidRDefault="00440916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przy ul. </w:t>
      </w:r>
      <w:r>
        <w:rPr>
          <w:rFonts w:asciiTheme="minorHAnsi" w:hAnsiTheme="minorHAnsi" w:cstheme="minorHAnsi"/>
          <w:b/>
          <w:sz w:val="22"/>
          <w:szCs w:val="22"/>
        </w:rPr>
        <w:t>Gustawa Morcinka 3</w:t>
      </w:r>
    </w:p>
    <w:p w14:paraId="6F6ADBD9" w14:textId="0C79DEC8" w:rsidR="00030F11" w:rsidRPr="00720097" w:rsidRDefault="00030F11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okresie wakacji w terminie  10-31 sierpnia 2026r. (turnus III)</w:t>
      </w:r>
    </w:p>
    <w:p w14:paraId="51AF8E80" w14:textId="77777777" w:rsidR="00440916" w:rsidRDefault="00440916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309C7" w14:textId="77777777" w:rsidR="00030F11" w:rsidRDefault="00030F11" w:rsidP="00030F11">
      <w:pPr>
        <w:rPr>
          <w:rFonts w:asciiTheme="minorHAnsi" w:hAnsiTheme="minorHAnsi" w:cstheme="minorHAnsi"/>
          <w:b/>
          <w:sz w:val="22"/>
          <w:szCs w:val="22"/>
        </w:rPr>
      </w:pPr>
      <w:r w:rsidRPr="00030F11">
        <w:rPr>
          <w:rFonts w:asciiTheme="minorHAnsi" w:hAnsiTheme="minorHAnsi" w:cstheme="minorHAnsi"/>
          <w:b/>
        </w:rPr>
        <w:t>Tydzień I</w:t>
      </w:r>
      <w:r w:rsidR="002E1D96" w:rsidRPr="00030F11">
        <w:rPr>
          <w:rFonts w:asciiTheme="minorHAnsi" w:hAnsiTheme="minorHAnsi" w:cstheme="minorHAnsi"/>
          <w:b/>
        </w:rPr>
        <w:t xml:space="preserve"> </w:t>
      </w:r>
      <w:r w:rsidR="002E1D96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od ……..  do …….. sierpnia 2026</w:t>
      </w:r>
      <w:r w:rsidR="002E1D96" w:rsidRPr="00E34CE5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030F11">
        <w:rPr>
          <w:rFonts w:asciiTheme="minorHAnsi" w:hAnsiTheme="minorHAnsi" w:cstheme="minorHAnsi"/>
          <w:b/>
        </w:rPr>
        <w:t>Tydzień II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>od ……..  do …….. sierpnia 2026</w:t>
      </w:r>
      <w:r w:rsidRPr="00E34CE5">
        <w:rPr>
          <w:rFonts w:asciiTheme="minorHAnsi" w:hAnsiTheme="minorHAnsi" w:cstheme="minorHAnsi"/>
          <w:sz w:val="22"/>
          <w:szCs w:val="22"/>
        </w:rPr>
        <w:t>r</w:t>
      </w:r>
    </w:p>
    <w:p w14:paraId="59B8CE66" w14:textId="2A3110DB" w:rsidR="000E5B47" w:rsidRDefault="000E5B47" w:rsidP="002E1D96">
      <w:pPr>
        <w:rPr>
          <w:rFonts w:asciiTheme="minorHAnsi" w:hAnsiTheme="minorHAnsi" w:cstheme="minorHAnsi"/>
          <w:b/>
          <w:sz w:val="22"/>
          <w:szCs w:val="22"/>
        </w:rPr>
      </w:pPr>
    </w:p>
    <w:p w14:paraId="2237CC27" w14:textId="01CD286A" w:rsidR="00030F11" w:rsidRDefault="00030F11" w:rsidP="00030F11">
      <w:pPr>
        <w:rPr>
          <w:rFonts w:asciiTheme="minorHAnsi" w:hAnsiTheme="minorHAnsi" w:cstheme="minorHAnsi"/>
          <w:b/>
          <w:sz w:val="22"/>
          <w:szCs w:val="22"/>
        </w:rPr>
      </w:pPr>
      <w:r w:rsidRPr="00030F11">
        <w:rPr>
          <w:rFonts w:asciiTheme="minorHAnsi" w:hAnsiTheme="minorHAnsi" w:cstheme="minorHAnsi"/>
          <w:b/>
        </w:rPr>
        <w:t>Tydzień III</w:t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>od ……..  do …….. sierpnia 2026</w:t>
      </w:r>
      <w:r w:rsidRPr="00E34CE5">
        <w:rPr>
          <w:rFonts w:asciiTheme="minorHAnsi" w:hAnsiTheme="minorHAnsi" w:cstheme="minorHAnsi"/>
          <w:sz w:val="22"/>
          <w:szCs w:val="22"/>
        </w:rPr>
        <w:t>r</w:t>
      </w:r>
    </w:p>
    <w:p w14:paraId="35D07A78" w14:textId="3229E607" w:rsidR="002E1D96" w:rsidRDefault="002E1D96" w:rsidP="002E1D9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</w:p>
    <w:p w14:paraId="77354F47" w14:textId="227A1626" w:rsidR="00DA505B" w:rsidRPr="00720097" w:rsidRDefault="00DA505B" w:rsidP="000E5B47">
      <w:pPr>
        <w:pStyle w:val="Nagwek1"/>
        <w:numPr>
          <w:ilvl w:val="0"/>
          <w:numId w:val="24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532F4862" w14:textId="0C5BB515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FB0526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7F8BF87" w14:textId="65575BE2" w:rsidR="00DA505B" w:rsidRDefault="00DA505B" w:rsidP="001D5E3F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FB0526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1D5E3F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</w:p>
    <w:p w14:paraId="56B170B5" w14:textId="5DEF8FEC" w:rsidR="00FB0526" w:rsidRPr="00720097" w:rsidRDefault="003B653F" w:rsidP="001D5E3F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Data</w:t>
      </w:r>
      <w:r w:rsidR="00FB0526">
        <w:rPr>
          <w:rFonts w:asciiTheme="minorHAnsi" w:hAnsiTheme="minorHAnsi" w:cstheme="minorHAnsi"/>
          <w:color w:val="00000A"/>
          <w:sz w:val="22"/>
          <w:szCs w:val="22"/>
        </w:rPr>
        <w:t xml:space="preserve"> urodzenia………………………………………………………………………………………………………</w:t>
      </w:r>
      <w:r w:rsidR="001D5E3F">
        <w:rPr>
          <w:rFonts w:asciiTheme="minorHAnsi" w:hAnsiTheme="minorHAnsi" w:cstheme="minorHAnsi"/>
          <w:color w:val="00000A"/>
          <w:sz w:val="22"/>
          <w:szCs w:val="22"/>
        </w:rPr>
        <w:t>…………………………….</w:t>
      </w:r>
    </w:p>
    <w:p w14:paraId="7CD87568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71D0F0B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50D6E100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E82AC31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614C2EB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5869985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7BC6F96" w14:textId="3F23CC6F" w:rsidR="00DA505B" w:rsidRPr="00720097" w:rsidRDefault="00DA505B" w:rsidP="000E5B47">
      <w:pPr>
        <w:pStyle w:val="Nagwek1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26D15189" w14:textId="77777777" w:rsidR="000E5B47" w:rsidRDefault="000E5B47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7A04DA40" w14:textId="2BF666C5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2735C928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572B967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D3F9543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7B4DF3F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894652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6FF87123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291936F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475D6C54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611B5D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07B004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9C79771" w14:textId="39BE365E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19097B2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1BC579DB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1E08A5F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1E2920C0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ADA2F1C" w14:textId="77777777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F4E08FC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3FBB6DC9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46F816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4C3130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ABE7EA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190E084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A60D22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F6A0E4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2B1E4C0" w14:textId="513889F1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1DA16D73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4F08422" w14:textId="77777777"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A09DE66" w14:textId="6D12E878" w:rsidR="00DA505B" w:rsidRDefault="00DA505B" w:rsidP="000E5B47">
      <w:pPr>
        <w:pStyle w:val="Nagwek1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Godziny pobytu dziecka w przedszkolu : </w:t>
      </w:r>
      <w:r w:rsidR="000E5B47">
        <w:rPr>
          <w:rFonts w:asciiTheme="minorHAnsi" w:hAnsiTheme="minorHAnsi" w:cstheme="minorHAnsi"/>
          <w:color w:val="00000A"/>
          <w:sz w:val="22"/>
          <w:szCs w:val="22"/>
        </w:rPr>
        <w:t xml:space="preserve">    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od</w:t>
      </w:r>
      <w:r w:rsidR="00892348">
        <w:rPr>
          <w:rFonts w:asciiTheme="minorHAnsi" w:hAnsiTheme="minorHAnsi" w:cstheme="minorHAnsi"/>
          <w:color w:val="00000A"/>
          <w:sz w:val="22"/>
          <w:szCs w:val="22"/>
        </w:rPr>
        <w:t>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="00892348">
        <w:rPr>
          <w:rFonts w:asciiTheme="minorHAnsi" w:hAnsiTheme="minorHAnsi" w:cstheme="minorHAnsi"/>
          <w:color w:val="00000A"/>
          <w:sz w:val="22"/>
          <w:szCs w:val="22"/>
        </w:rPr>
        <w:t xml:space="preserve">…  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do…………………………………..</w:t>
      </w:r>
    </w:p>
    <w:p w14:paraId="57A5C4EC" w14:textId="77777777" w:rsidR="00813A81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34F7554" w14:textId="58671A80" w:rsidR="00FA4CF1" w:rsidRDefault="00FA4CF1" w:rsidP="000E5B4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6347D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6347D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dziennie tj. śni</w:t>
      </w:r>
      <w:r w:rsidR="00515791" w:rsidRPr="006347D7">
        <w:rPr>
          <w:rFonts w:asciiTheme="minorHAnsi" w:hAnsiTheme="minorHAnsi" w:cstheme="minorHAnsi"/>
          <w:color w:val="00000A"/>
          <w:sz w:val="22"/>
          <w:szCs w:val="22"/>
        </w:rPr>
        <w:t xml:space="preserve">adanie, </w:t>
      </w:r>
      <w:r w:rsidR="00515791" w:rsidRPr="006347D7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obiad , podwieczorek</w:t>
      </w:r>
      <w:r w:rsidRPr="006347D7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00D2F66C" w14:textId="77777777" w:rsidR="006347D7" w:rsidRPr="006347D7" w:rsidRDefault="006347D7" w:rsidP="006347D7">
      <w:pPr>
        <w:pStyle w:val="Akapitzlist"/>
        <w:rPr>
          <w:rFonts w:asciiTheme="minorHAnsi" w:hAnsiTheme="minorHAnsi" w:cstheme="minorHAnsi"/>
          <w:color w:val="00000A"/>
          <w:sz w:val="22"/>
          <w:szCs w:val="22"/>
        </w:rPr>
      </w:pPr>
    </w:p>
    <w:p w14:paraId="06708954" w14:textId="74EB9E79" w:rsidR="006347D7" w:rsidRPr="006347D7" w:rsidRDefault="006347D7" w:rsidP="000E5B4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Dzienna s</w:t>
      </w:r>
      <w:r w:rsidRPr="006347D7">
        <w:rPr>
          <w:rFonts w:asciiTheme="minorHAnsi" w:hAnsiTheme="minorHAnsi" w:cstheme="minorHAnsi"/>
          <w:b/>
          <w:color w:val="00000A"/>
          <w:sz w:val="22"/>
          <w:szCs w:val="22"/>
        </w:rPr>
        <w:t>tawka ż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 xml:space="preserve">ywieniowa w miesiącu </w:t>
      </w:r>
      <w:r w:rsidR="007E530E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sierpniu 2026</w:t>
      </w:r>
      <w:r w:rsidRPr="006347D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wynosi 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 xml:space="preserve">: </w:t>
      </w:r>
      <w:r w:rsidRPr="00BC2F3F">
        <w:rPr>
          <w:rFonts w:asciiTheme="minorHAnsi" w:hAnsiTheme="minorHAnsi" w:cstheme="minorHAnsi"/>
          <w:b/>
          <w:color w:val="auto"/>
          <w:sz w:val="22"/>
          <w:szCs w:val="22"/>
        </w:rPr>
        <w:t xml:space="preserve">14,00 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>zł</w:t>
      </w:r>
    </w:p>
    <w:p w14:paraId="0A54DE1A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4D942F7" w14:textId="63F0BBD6" w:rsidR="00FA4CF1" w:rsidRPr="00720097" w:rsidRDefault="00FA4CF1" w:rsidP="000E5B47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0ED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Pr="007200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EAEE6C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8C98644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7630C128" w14:textId="174954E4" w:rsidR="00516E68" w:rsidRPr="007E530E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734A7D20" w14:textId="7A33E968" w:rsidR="007E530E" w:rsidRPr="00720097" w:rsidRDefault="007E530E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>zapoznanie z obowiązującymi procedurami bezpieczeństwa</w:t>
      </w:r>
    </w:p>
    <w:p w14:paraId="476F0F4C" w14:textId="4C403467" w:rsidR="00516E68" w:rsidRPr="00720097" w:rsidRDefault="003B653F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poda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4F295581" w14:textId="58E150B9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</w:t>
      </w:r>
      <w:r w:rsidR="00FB0526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FB0526" w:rsidRPr="00031338">
        <w:rPr>
          <w:rFonts w:asciiTheme="minorHAnsi" w:hAnsiTheme="minorHAnsi" w:cstheme="minorHAnsi"/>
          <w:sz w:val="22"/>
          <w:szCs w:val="22"/>
        </w:rPr>
        <w:t>do godz.</w:t>
      </w:r>
      <w:r w:rsidR="001B218C" w:rsidRPr="00031338">
        <w:rPr>
          <w:rFonts w:asciiTheme="minorHAnsi" w:hAnsiTheme="minorHAnsi" w:cstheme="minorHAnsi"/>
          <w:sz w:val="22"/>
          <w:szCs w:val="22"/>
        </w:rPr>
        <w:t xml:space="preserve"> </w:t>
      </w:r>
      <w:r w:rsidR="00FB0526" w:rsidRPr="00031338">
        <w:rPr>
          <w:rFonts w:asciiTheme="minorHAnsi" w:hAnsiTheme="minorHAnsi" w:cstheme="minorHAnsi"/>
          <w:sz w:val="22"/>
          <w:szCs w:val="22"/>
        </w:rPr>
        <w:t>8.15</w:t>
      </w:r>
      <w:r w:rsidR="00FB0526">
        <w:rPr>
          <w:rFonts w:asciiTheme="minorHAnsi" w:hAnsiTheme="minorHAnsi" w:cstheme="minorHAnsi"/>
          <w:b w:val="0"/>
          <w:sz w:val="22"/>
          <w:szCs w:val="22"/>
        </w:rPr>
        <w:t>)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i odbierania</w:t>
      </w:r>
      <w:r w:rsidR="00FB0526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FB0526" w:rsidRPr="00031338">
        <w:rPr>
          <w:rFonts w:asciiTheme="minorHAnsi" w:hAnsiTheme="minorHAnsi" w:cstheme="minorHAnsi"/>
          <w:sz w:val="22"/>
          <w:szCs w:val="22"/>
        </w:rPr>
        <w:t>do godz. 17.00</w:t>
      </w:r>
      <w:r w:rsidR="00FB0526">
        <w:rPr>
          <w:rFonts w:asciiTheme="minorHAnsi" w:hAnsiTheme="minorHAnsi" w:cstheme="minorHAnsi"/>
          <w:b w:val="0"/>
          <w:sz w:val="22"/>
          <w:szCs w:val="22"/>
        </w:rPr>
        <w:t>)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dziecka z przedszkola osobiście lub przez oso</w:t>
      </w:r>
      <w:r w:rsidR="00892348">
        <w:rPr>
          <w:rFonts w:asciiTheme="minorHAnsi" w:hAnsiTheme="minorHAnsi" w:cstheme="minorHAnsi"/>
          <w:b w:val="0"/>
          <w:sz w:val="22"/>
          <w:szCs w:val="22"/>
        </w:rPr>
        <w:t>bę dorosłą, zgłoszoną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na piśmie</w:t>
      </w:r>
      <w:r w:rsidR="00892348">
        <w:rPr>
          <w:rFonts w:asciiTheme="minorHAnsi" w:hAnsiTheme="minorHAnsi" w:cstheme="minorHAnsi"/>
          <w:b w:val="0"/>
          <w:sz w:val="22"/>
          <w:szCs w:val="22"/>
        </w:rPr>
        <w:t>,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zapewniającą dziecku bezpieczeństwo</w:t>
      </w:r>
    </w:p>
    <w:p w14:paraId="7FC20E80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2B34022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5FA529BC" w14:textId="77777777" w:rsidR="003B653F" w:rsidRDefault="003B653F" w:rsidP="003B653F">
      <w:pPr>
        <w:rPr>
          <w:rFonts w:asciiTheme="minorHAnsi" w:hAnsiTheme="minorHAnsi" w:cstheme="minorHAnsi"/>
          <w:bCs/>
          <w:sz w:val="22"/>
          <w:szCs w:val="22"/>
        </w:rPr>
      </w:pPr>
    </w:p>
    <w:p w14:paraId="595FC321" w14:textId="7B13E027" w:rsidR="003B653F" w:rsidRPr="003B653F" w:rsidRDefault="007E530E" w:rsidP="003B653F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Odeb</w:t>
      </w:r>
      <w:r w:rsidR="003B653F" w:rsidRPr="003B653F">
        <w:rPr>
          <w:rFonts w:asciiTheme="minorHAnsi" w:hAnsiTheme="minorHAnsi" w:cstheme="minorHAnsi"/>
          <w:bCs/>
          <w:sz w:val="22"/>
          <w:szCs w:val="22"/>
        </w:rPr>
        <w:t>ranie informacji o wysoko</w:t>
      </w:r>
      <w:r w:rsidR="003B653F">
        <w:rPr>
          <w:rFonts w:asciiTheme="minorHAnsi" w:hAnsiTheme="minorHAnsi" w:cstheme="minorHAnsi"/>
          <w:bCs/>
          <w:sz w:val="22"/>
          <w:szCs w:val="22"/>
        </w:rPr>
        <w:t>ści opłaty za przedszkole odbędzie</w:t>
      </w:r>
      <w:r w:rsidR="003B653F" w:rsidRPr="003B653F">
        <w:rPr>
          <w:rFonts w:asciiTheme="minorHAnsi" w:hAnsiTheme="minorHAnsi" w:cstheme="minorHAnsi"/>
          <w:bCs/>
          <w:sz w:val="22"/>
          <w:szCs w:val="22"/>
        </w:rPr>
        <w:t xml:space="preserve"> się  </w:t>
      </w:r>
      <w:r w:rsidR="000E5B47">
        <w:rPr>
          <w:rFonts w:asciiTheme="minorHAnsi" w:hAnsiTheme="minorHAnsi" w:cstheme="minorHAnsi"/>
          <w:b/>
          <w:bCs/>
          <w:sz w:val="22"/>
          <w:szCs w:val="22"/>
        </w:rPr>
        <w:t xml:space="preserve">do 5 </w:t>
      </w:r>
      <w:r>
        <w:rPr>
          <w:rFonts w:asciiTheme="minorHAnsi" w:hAnsiTheme="minorHAnsi" w:cstheme="minorHAnsi"/>
          <w:b/>
          <w:bCs/>
          <w:sz w:val="22"/>
          <w:szCs w:val="22"/>
        </w:rPr>
        <w:t>września 2026</w:t>
      </w:r>
      <w:r w:rsidR="003B653F" w:rsidRPr="00E23B24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41B0271A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421C16" w14:textId="77777777" w:rsidR="00D55565" w:rsidRDefault="00B20C14" w:rsidP="00E23B24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E23B24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E23B24">
        <w:rPr>
          <w:rFonts w:asciiTheme="minorHAnsi" w:hAnsiTheme="minorHAnsi" w:cstheme="minorHAnsi"/>
          <w:sz w:val="22"/>
          <w:szCs w:val="22"/>
        </w:rPr>
        <w:t xml:space="preserve"> </w:t>
      </w:r>
      <w:r w:rsidR="003B653F" w:rsidRPr="00E23B24">
        <w:rPr>
          <w:rFonts w:asciiTheme="minorHAnsi" w:hAnsiTheme="minorHAnsi" w:cstheme="minorHAnsi"/>
          <w:sz w:val="22"/>
          <w:szCs w:val="22"/>
        </w:rPr>
        <w:t>wpłacić</w:t>
      </w:r>
      <w:r w:rsidR="00834A70" w:rsidRPr="00E23B24">
        <w:rPr>
          <w:rFonts w:asciiTheme="minorHAnsi" w:hAnsiTheme="minorHAnsi" w:cstheme="minorHAnsi"/>
          <w:sz w:val="22"/>
          <w:szCs w:val="22"/>
        </w:rPr>
        <w:t xml:space="preserve"> w  terminie</w:t>
      </w:r>
      <w:r w:rsidR="00E23B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027D17" w14:textId="678189BA" w:rsidR="00B20C14" w:rsidRPr="00E23B24" w:rsidRDefault="00D55565" w:rsidP="00E23B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  <w:r w:rsidR="00E23B24" w:rsidRPr="00D55565">
        <w:rPr>
          <w:rFonts w:asciiTheme="minorHAnsi" w:hAnsiTheme="minorHAnsi" w:cstheme="minorHAnsi"/>
          <w:b/>
          <w:sz w:val="22"/>
          <w:szCs w:val="22"/>
        </w:rPr>
        <w:t xml:space="preserve">do 15 </w:t>
      </w:r>
      <w:r w:rsidR="007E530E">
        <w:rPr>
          <w:rFonts w:asciiTheme="minorHAnsi" w:hAnsiTheme="minorHAnsi" w:cstheme="minorHAnsi"/>
          <w:b/>
          <w:sz w:val="22"/>
          <w:szCs w:val="22"/>
        </w:rPr>
        <w:t>września 2026</w:t>
      </w:r>
      <w:r>
        <w:rPr>
          <w:rFonts w:asciiTheme="minorHAnsi" w:hAnsiTheme="minorHAnsi" w:cstheme="minorHAnsi"/>
          <w:b/>
          <w:sz w:val="22"/>
          <w:szCs w:val="22"/>
        </w:rPr>
        <w:t xml:space="preserve">r.   </w:t>
      </w:r>
      <w:r w:rsidR="00834A70" w:rsidRPr="00E23B24">
        <w:rPr>
          <w:rFonts w:asciiTheme="minorHAnsi" w:hAnsiTheme="minorHAnsi" w:cstheme="minorHAnsi"/>
          <w:sz w:val="22"/>
          <w:szCs w:val="22"/>
        </w:rPr>
        <w:t>na konto</w:t>
      </w:r>
      <w:r w:rsidR="00B20C14" w:rsidRPr="00E23B24">
        <w:rPr>
          <w:rFonts w:asciiTheme="minorHAnsi" w:hAnsiTheme="minorHAnsi" w:cstheme="minorHAnsi"/>
          <w:sz w:val="22"/>
          <w:szCs w:val="22"/>
        </w:rPr>
        <w:t xml:space="preserve">: </w:t>
      </w:r>
      <w:r w:rsidR="00E23B24">
        <w:rPr>
          <w:rFonts w:asciiTheme="minorHAnsi" w:hAnsiTheme="minorHAnsi" w:cstheme="minorHAnsi"/>
          <w:sz w:val="22"/>
          <w:szCs w:val="22"/>
        </w:rPr>
        <w:t xml:space="preserve"> </w:t>
      </w:r>
      <w:r w:rsidR="003B653F" w:rsidRPr="00E23B24">
        <w:rPr>
          <w:rFonts w:asciiTheme="minorHAnsi" w:hAnsiTheme="minorHAnsi" w:cstheme="minorHAnsi"/>
          <w:b/>
          <w:bCs/>
          <w:sz w:val="22"/>
          <w:szCs w:val="22"/>
        </w:rPr>
        <w:t>55 1240 1037 1111 0011 0919 8476</w:t>
      </w:r>
    </w:p>
    <w:p w14:paraId="23A3CE7C" w14:textId="77777777" w:rsidR="00E23B24" w:rsidRPr="00E23B24" w:rsidRDefault="00E23B24" w:rsidP="00E23B2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85BA37" w14:textId="462F6789" w:rsidR="008F35CA" w:rsidRPr="00720097" w:rsidRDefault="00B20C14" w:rsidP="00E23B2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>1314 z póź.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3645A82C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87D32A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9BCB83D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F4EF07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82A47A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ECBA5C" w14:textId="3B8EE56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="00E50F3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Podpis dyrektora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64B60D52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372A01F1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1995DC1" w14:textId="6776A45A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E50F38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</w:t>
      </w:r>
    </w:p>
    <w:p w14:paraId="53AEA1D5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6D8357B8" w14:textId="71A5DCCD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E50F3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0F38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……………………….……………………….</w:t>
      </w:r>
      <w:r w:rsidR="00E50F38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   </w:t>
      </w:r>
    </w:p>
    <w:p w14:paraId="62C92AE6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A7F9989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C3210C2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57B9C335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0C82B547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0D712349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636DBA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7559F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609AAC2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E88D47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808421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86B843" w14:textId="77777777" w:rsidR="00B51943" w:rsidRDefault="00B51943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1D766E" w14:textId="77777777" w:rsidR="00B51943" w:rsidRDefault="00B51943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9D4912" w14:textId="77777777" w:rsidR="00B51943" w:rsidRDefault="00B51943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986576" w14:textId="77777777" w:rsidR="00FB0526" w:rsidRDefault="00FB0526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DAB8C50" w14:textId="77777777" w:rsidR="00FB0526" w:rsidRDefault="00FB0526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728F4C" w14:textId="799E04C7" w:rsidR="007B76CF" w:rsidRDefault="007B76CF" w:rsidP="007B76CF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bCs/>
          <w:sz w:val="20"/>
          <w:szCs w:val="20"/>
        </w:rPr>
        <w:t>Klauzula informacyjna dot. przetwarzania danych osobowych rodziców/ opiekunów prawnych</w:t>
      </w:r>
    </w:p>
    <w:p w14:paraId="3BF05709" w14:textId="77777777" w:rsidR="007B76CF" w:rsidRDefault="007B76CF" w:rsidP="007B76CF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oraz dzieci uczęszczających do Przedszkola</w:t>
      </w:r>
    </w:p>
    <w:p w14:paraId="0E47DB00" w14:textId="77777777" w:rsidR="007B76CF" w:rsidRDefault="007B76CF" w:rsidP="007B76CF">
      <w:pPr>
        <w:pStyle w:val="Bezodstpw"/>
        <w:jc w:val="center"/>
        <w:rPr>
          <w:rFonts w:cstheme="minorHAnsi"/>
          <w:b/>
          <w:bCs/>
          <w:sz w:val="20"/>
          <w:szCs w:val="20"/>
        </w:rPr>
      </w:pPr>
    </w:p>
    <w:p w14:paraId="75A94399" w14:textId="77777777" w:rsidR="007B76CF" w:rsidRDefault="007B76CF" w:rsidP="007B76C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podstawie art. 13 ust. 1 i ust. 2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  <w:r>
        <w:rPr>
          <w:rFonts w:asciiTheme="minorHAnsi" w:hAnsiTheme="minorHAnsi" w:cstheme="minorHAnsi"/>
          <w:b/>
          <w:bCs/>
          <w:sz w:val="20"/>
          <w:szCs w:val="20"/>
        </w:rPr>
        <w:t>informujemy, że:</w:t>
      </w:r>
    </w:p>
    <w:p w14:paraId="7993320D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Administrator danych i dane kontaktowe</w:t>
      </w:r>
    </w:p>
    <w:p w14:paraId="1EF4051A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Administratorem danych osobowych dziecka i jego rodziców (opiekunów prawnych) jest Przedszkole Miejskie Nr 146 w Łodzi ul. Gustawa Morcinka 3 , 93-217 Łódź, tel. 42 643 88 21 mail: kontakt@pm146.elodz.edu.pl</w:t>
      </w:r>
    </w:p>
    <w:p w14:paraId="12746AF9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</w:p>
    <w:p w14:paraId="17389299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Inspektor Ochrony Danych</w:t>
      </w:r>
    </w:p>
    <w:p w14:paraId="705CBDA3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sprawach z zakresu ochrony danych osobowych możliwy jest kontakt z Inspektorem Ochrony Danych pod adresem: </w:t>
      </w:r>
      <w:hyperlink r:id="rId7" w:history="1">
        <w:r>
          <w:rPr>
            <w:rStyle w:val="Hipercze"/>
            <w:rFonts w:cstheme="minorHAnsi"/>
            <w:sz w:val="20"/>
            <w:szCs w:val="20"/>
          </w:rPr>
          <w:t>iod.pm146@cuwo.lodz.pl</w:t>
        </w:r>
      </w:hyperlink>
      <w:r>
        <w:rPr>
          <w:rFonts w:cstheme="minorHAnsi"/>
          <w:sz w:val="20"/>
          <w:szCs w:val="20"/>
        </w:rPr>
        <w:t xml:space="preserve">.  </w:t>
      </w:r>
    </w:p>
    <w:p w14:paraId="30E4100D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</w:p>
    <w:p w14:paraId="384883B0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Cel i podstawy prawne przetwarzania danych</w:t>
      </w:r>
    </w:p>
    <w:p w14:paraId="50F0BCEB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</w:t>
      </w:r>
      <w:bookmarkStart w:id="1" w:name="_Hlk118374236"/>
      <w:r>
        <w:rPr>
          <w:rFonts w:cstheme="minorHAnsi"/>
          <w:sz w:val="20"/>
          <w:szCs w:val="20"/>
        </w:rPr>
        <w:t xml:space="preserve">rodziców/prawnych opiekunów oraz dzieci </w:t>
      </w:r>
      <w:bookmarkEnd w:id="1"/>
      <w:r>
        <w:rPr>
          <w:rFonts w:cstheme="minorHAnsi"/>
          <w:sz w:val="20"/>
          <w:szCs w:val="20"/>
        </w:rPr>
        <w:t>przetwarzane są  w  celu sprawowania opieki i realizacji wychowania przedszkolnego  (art. 6 ust. 1 pkt. c RODO) oraz wszystkich obowiązków z tym związanych wynikających z:</w:t>
      </w:r>
    </w:p>
    <w:p w14:paraId="3E8C763D" w14:textId="77777777" w:rsidR="007B76CF" w:rsidRDefault="007B76CF" w:rsidP="007B76CF">
      <w:pPr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Rozporządzenia MEN z dnia 25 sierpnia 2017 r. w sprawie sposobu prowadzenia przez publiczne przedszkola, szkoły i placówki dokumentacji  przebiegu nauczania, działalności wychowawczej i opiekuńczej oraz rodzajów tej dokumentacji. </w:t>
      </w:r>
    </w:p>
    <w:p w14:paraId="2DA0C718" w14:textId="77777777" w:rsidR="007B76CF" w:rsidRDefault="007B76CF" w:rsidP="007B76CF">
      <w:pPr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OŚWIATOWE  z dnia 14 grudnia 2016r. </w:t>
      </w:r>
    </w:p>
    <w:p w14:paraId="0C02C1C2" w14:textId="77777777" w:rsidR="007B76CF" w:rsidRDefault="007B76CF" w:rsidP="007B76CF">
      <w:pPr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ustawy z dnia 7 września 1991 r. o systemie oświaty. </w:t>
      </w:r>
    </w:p>
    <w:p w14:paraId="60CFE161" w14:textId="77777777" w:rsidR="007B76CF" w:rsidRDefault="007B76CF" w:rsidP="007B76CF">
      <w:pPr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rozporządzenia MEN  z dnia 14 kwietnia 1992 r. w sprawie warunków i sposobu organizowania nauki religii w publicznych przedszkolach i szkołach.</w:t>
      </w:r>
    </w:p>
    <w:p w14:paraId="22061F08" w14:textId="77777777" w:rsidR="007B76CF" w:rsidRDefault="007B76CF" w:rsidP="007B76CF">
      <w:pPr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rozporządzenia Ministra Edukacji Narodowej i Sportu z dnia 31 grudnia 2002 r. w sprawie bezpieczeństwa i higieny w publicznych i niepublicznych szkołach i placówkach. </w:t>
      </w:r>
    </w:p>
    <w:p w14:paraId="5FE132BF" w14:textId="77777777" w:rsidR="007B76CF" w:rsidRDefault="007B76CF" w:rsidP="007B76CF">
      <w:pPr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ustawy z dnia 27 października 2017r. o finansowaniu zadań oświatowych.  </w:t>
      </w:r>
    </w:p>
    <w:p w14:paraId="5D64B61B" w14:textId="77777777" w:rsidR="007B76CF" w:rsidRDefault="007B76CF" w:rsidP="007B76CF">
      <w:pPr>
        <w:pStyle w:val="Akapitzlist"/>
        <w:widowControl/>
        <w:numPr>
          <w:ilvl w:val="0"/>
          <w:numId w:val="25"/>
        </w:numPr>
        <w:spacing w:after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ustawy z dnia 15  kwietnia 2011 o systemie informacji oświatowej.</w:t>
      </w:r>
    </w:p>
    <w:p w14:paraId="7BAB1926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Obowiązek podania danych</w:t>
      </w:r>
    </w:p>
    <w:p w14:paraId="6DF0C3DC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sytuacji chęci zapisania dziecka do Przedszkola podanie danych osobowych wynikających z w/w przepisów prawa jest obowiązkowe. W pozostałych przypadkach jest dobrowolne i odbywa się na podstawie udzielonej zgody.</w:t>
      </w:r>
    </w:p>
    <w:p w14:paraId="4896AEE8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</w:p>
    <w:p w14:paraId="57C0C7FB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Odbiorcy danych osobowych</w:t>
      </w:r>
    </w:p>
    <w:p w14:paraId="19C4CFE3" w14:textId="77777777" w:rsidR="007B76CF" w:rsidRDefault="007B76CF" w:rsidP="007B76CF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organy władzy publicznej i podmioty uprawnione do tego na podstawie przepisów prawa;</w:t>
      </w:r>
    </w:p>
    <w:p w14:paraId="2E67F9ED" w14:textId="77777777" w:rsidR="007B76CF" w:rsidRDefault="007B76CF" w:rsidP="007B76CF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uprawnione podmioty, świadczące dla Przedszkola  usługi informatyczne lub finansowo-księgowe, na podstawie umów powierzenia przetwarzania danych;</w:t>
      </w:r>
    </w:p>
    <w:p w14:paraId="65EBD75B" w14:textId="77777777" w:rsidR="007B76CF" w:rsidRDefault="007B76CF" w:rsidP="007B76CF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podmioty organizujące olimpiady, konkursy i inne wydarzenia edukacyjne, w których dziecko bierze udział.</w:t>
      </w:r>
    </w:p>
    <w:p w14:paraId="23B1AB3B" w14:textId="77777777" w:rsidR="007B76CF" w:rsidRDefault="007B76CF" w:rsidP="007B76CF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202C2DC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Przechowywanie danych</w:t>
      </w:r>
    </w:p>
    <w:p w14:paraId="6EFA5640" w14:textId="77777777" w:rsidR="007B76CF" w:rsidRDefault="007B76CF" w:rsidP="007B76C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Rodziców/Opiekunów oraz ich dzieci będą przechowywane przez okres realizacji nauki dziecka w  Przedszkolu. W przypadku, danych przetwarzanych na podstawie udzielonej zgody – do momentu jej wycofania lub nie dłużej niż do czasu ukończenia nauki w przedszkolu. W sytuacji toczących się postępowań sądowych – do czasu ich zakończenia. </w:t>
      </w:r>
    </w:p>
    <w:p w14:paraId="14CBB77C" w14:textId="77777777" w:rsidR="007B76CF" w:rsidRDefault="007B76CF" w:rsidP="007B76CF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>Prawa osoby, której dane dotyczą</w:t>
      </w:r>
    </w:p>
    <w:p w14:paraId="664AC89E" w14:textId="77777777" w:rsidR="007B76CF" w:rsidRDefault="007B76CF" w:rsidP="007B76CF">
      <w:pPr>
        <w:rPr>
          <w:rFonts w:asciiTheme="minorHAnsi" w:eastAsiaTheme="minorHAnsi" w:hAnsiTheme="minorHAnsi" w:cstheme="minorHAnsi"/>
          <w:kern w:val="2"/>
          <w:sz w:val="20"/>
          <w:szCs w:val="20"/>
          <w14:ligatures w14:val="standardContextual"/>
        </w:rPr>
      </w:pPr>
      <w:r>
        <w:rPr>
          <w:rFonts w:asciiTheme="minorHAnsi" w:hAnsiTheme="minorHAnsi" w:cstheme="minorHAnsi"/>
          <w:sz w:val="20"/>
          <w:szCs w:val="20"/>
        </w:rPr>
        <w:t>Rodzice/Opiekunowie prawni posiadają prawo do:</w:t>
      </w:r>
    </w:p>
    <w:p w14:paraId="5DFF348E" w14:textId="77777777" w:rsidR="007B76CF" w:rsidRDefault="007B76CF" w:rsidP="007B76CF">
      <w:pPr>
        <w:widowControl/>
        <w:numPr>
          <w:ilvl w:val="0"/>
          <w:numId w:val="27"/>
        </w:numPr>
        <w:spacing w:after="160" w:line="25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dostępu do treści swoich danych </w:t>
      </w:r>
    </w:p>
    <w:p w14:paraId="22901FA7" w14:textId="77777777" w:rsidR="007B76CF" w:rsidRDefault="007B76CF" w:rsidP="007B76CF">
      <w:pPr>
        <w:widowControl/>
        <w:numPr>
          <w:ilvl w:val="0"/>
          <w:numId w:val="27"/>
        </w:numPr>
        <w:spacing w:after="160" w:line="25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sprostowania danych, usunięcia (mogą zażądać usunięcia swoich danych osobowych w zakresie dozwolonym przez prawo), </w:t>
      </w:r>
    </w:p>
    <w:p w14:paraId="0E1B0B02" w14:textId="77777777" w:rsidR="007B76CF" w:rsidRDefault="007B76CF" w:rsidP="007B76CF">
      <w:pPr>
        <w:widowControl/>
        <w:numPr>
          <w:ilvl w:val="0"/>
          <w:numId w:val="27"/>
        </w:numPr>
        <w:spacing w:after="160" w:line="25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ograniczenia przetwarzania, przenoszenia danych, wniesienia sprzeciwu</w:t>
      </w:r>
    </w:p>
    <w:p w14:paraId="3E820E30" w14:textId="77777777" w:rsidR="007B76CF" w:rsidRDefault="007B76CF" w:rsidP="007B76CF">
      <w:pPr>
        <w:widowControl/>
        <w:numPr>
          <w:ilvl w:val="0"/>
          <w:numId w:val="27"/>
        </w:numPr>
        <w:spacing w:after="160" w:line="25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cofnięcia zgody w dowolnym momencie bez wpływu na zgodność z prawem przetwarzania, którego dokonano na podstawie zgody przed jej cofnięciem (jeżeli przetwarzanie odbywa się na podstawie zgody)</w:t>
      </w:r>
    </w:p>
    <w:p w14:paraId="1E6725B3" w14:textId="77777777" w:rsidR="007B76CF" w:rsidRDefault="007B76CF" w:rsidP="007B76CF">
      <w:pPr>
        <w:pStyle w:val="Akapitzlist"/>
        <w:widowControl/>
        <w:numPr>
          <w:ilvl w:val="0"/>
          <w:numId w:val="27"/>
        </w:numPr>
        <w:spacing w:after="160" w:line="25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wniesienia skargi do UODO, ul. Moniuszki 1a, 00-014 Warszawa, gdy uznają, iż przetwarzanie danych osobowych narusza przepisy RODO, </w:t>
      </w:r>
    </w:p>
    <w:p w14:paraId="761E0AD5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Profilowanie danych</w:t>
      </w:r>
    </w:p>
    <w:p w14:paraId="7992802A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 nie stosuje „profilowania” danych, o którym mowa w art. 4 pkt 4 RODO, co oznacza formę zautomatyzowanego przetwarzania danych osobowych, które polega na wykorzystaniu danych osobowych do oceny niektórych czynników osobowych osoby fizycznej.</w:t>
      </w:r>
    </w:p>
    <w:p w14:paraId="044BD5F4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</w:p>
    <w:p w14:paraId="6C5BAD82" w14:textId="77777777" w:rsidR="007B76CF" w:rsidRDefault="007B76CF" w:rsidP="007B76CF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Przekazywanie danych do Państwa Trzeciego lub organizacji międzynarodowych</w:t>
      </w:r>
    </w:p>
    <w:p w14:paraId="141C3317" w14:textId="77777777" w:rsidR="007B76CF" w:rsidRDefault="007B76CF" w:rsidP="007B76CF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 nie przekazuje Pani/Pana danych osobowych poza obszar UE.</w:t>
      </w:r>
    </w:p>
    <w:p w14:paraId="18E0AB56" w14:textId="77777777" w:rsidR="007B76CF" w:rsidRDefault="007B76CF" w:rsidP="007B76CF">
      <w:pPr>
        <w:rPr>
          <w:rFonts w:asciiTheme="minorHAnsi" w:hAnsiTheme="minorHAnsi" w:cstheme="minorHAnsi"/>
          <w:sz w:val="20"/>
          <w:szCs w:val="20"/>
        </w:rPr>
      </w:pPr>
    </w:p>
    <w:p w14:paraId="7E19BBA2" w14:textId="77777777" w:rsidR="007B76CF" w:rsidRDefault="007B76CF" w:rsidP="007B76C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403B4D" w14:textId="77777777" w:rsidR="007B76CF" w:rsidRDefault="007B76CF" w:rsidP="007B76C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2FBFC9" w14:textId="77777777" w:rsidR="007B76CF" w:rsidRDefault="007B76CF" w:rsidP="007B76C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DD2815" w14:textId="77777777" w:rsidR="007B76CF" w:rsidRDefault="007B76CF" w:rsidP="007B76C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5791F5" w14:textId="77777777" w:rsidR="007B76CF" w:rsidRDefault="007B76CF" w:rsidP="007B76C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287462A" w14:textId="77777777" w:rsidR="007B76CF" w:rsidRDefault="007B76CF" w:rsidP="007B76C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(prawnych opiekunów):                    </w:t>
      </w:r>
    </w:p>
    <w:p w14:paraId="6A9B6AC8" w14:textId="77777777" w:rsidR="007B76CF" w:rsidRDefault="007B76CF" w:rsidP="007B76CF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</w:p>
    <w:p w14:paraId="675C7D54" w14:textId="77777777" w:rsidR="007B76CF" w:rsidRDefault="007B76CF" w:rsidP="007B76CF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6240F753" w14:textId="77777777" w:rsidR="007B76CF" w:rsidRDefault="007B76CF" w:rsidP="007B76C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</w:p>
    <w:p w14:paraId="715D15FF" w14:textId="77777777" w:rsidR="007B76CF" w:rsidRDefault="007B76CF" w:rsidP="007B76CF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1B21D897" w14:textId="77777777" w:rsidR="007B76CF" w:rsidRDefault="007B76CF" w:rsidP="007B76CF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C7EE38E" w14:textId="77777777" w:rsidR="007B76CF" w:rsidRDefault="007B76CF" w:rsidP="007B76CF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ECC276" w14:textId="77777777" w:rsidR="007B76CF" w:rsidRDefault="007B76CF" w:rsidP="007B76CF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7ECF6B7" w14:textId="77777777" w:rsidR="007B76CF" w:rsidRDefault="007B76CF" w:rsidP="007B76CF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Łódź, dnia ……………………………..</w:t>
      </w:r>
    </w:p>
    <w:p w14:paraId="7A3A7366" w14:textId="3F0CF07C" w:rsidR="008F35CA" w:rsidRPr="00B20C14" w:rsidRDefault="008F35CA" w:rsidP="007B76CF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8F35CA" w:rsidRPr="00B20C14" w:rsidSect="008F35CA">
      <w:footerReference w:type="default" r:id="rId8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FACF6" w14:textId="77777777" w:rsidR="00D85D12" w:rsidRDefault="00D85D12" w:rsidP="008F35CA">
      <w:r>
        <w:separator/>
      </w:r>
    </w:p>
  </w:endnote>
  <w:endnote w:type="continuationSeparator" w:id="0">
    <w:p w14:paraId="70CCDAFE" w14:textId="77777777" w:rsidR="00D85D12" w:rsidRDefault="00D85D12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1463" w14:textId="373734BE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7B76CF">
      <w:rPr>
        <w:noProof/>
      </w:rPr>
      <w:t>1</w:t>
    </w:r>
    <w:r>
      <w:fldChar w:fldCharType="end"/>
    </w:r>
  </w:p>
  <w:p w14:paraId="78BBE9E9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415BA" w14:textId="77777777" w:rsidR="00D85D12" w:rsidRDefault="00D85D12" w:rsidP="008F35CA">
      <w:r>
        <w:separator/>
      </w:r>
    </w:p>
  </w:footnote>
  <w:footnote w:type="continuationSeparator" w:id="0">
    <w:p w14:paraId="58642805" w14:textId="77777777" w:rsidR="00D85D12" w:rsidRDefault="00D85D12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B74B2A"/>
    <w:multiLevelType w:val="hybridMultilevel"/>
    <w:tmpl w:val="9050BA9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F71F6F"/>
    <w:multiLevelType w:val="hybridMultilevel"/>
    <w:tmpl w:val="0202603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B04ECD"/>
    <w:multiLevelType w:val="hybridMultilevel"/>
    <w:tmpl w:val="3372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7A67035E"/>
    <w:multiLevelType w:val="hybridMultilevel"/>
    <w:tmpl w:val="B2A01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497C35"/>
    <w:multiLevelType w:val="hybridMultilevel"/>
    <w:tmpl w:val="A6D0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7"/>
  </w:num>
  <w:num w:numId="5">
    <w:abstractNumId w:val="1"/>
  </w:num>
  <w:num w:numId="6">
    <w:abstractNumId w:val="11"/>
  </w:num>
  <w:num w:numId="7">
    <w:abstractNumId w:val="26"/>
  </w:num>
  <w:num w:numId="8">
    <w:abstractNumId w:val="4"/>
  </w:num>
  <w:num w:numId="9">
    <w:abstractNumId w:val="19"/>
  </w:num>
  <w:num w:numId="10">
    <w:abstractNumId w:val="14"/>
  </w:num>
  <w:num w:numId="11">
    <w:abstractNumId w:val="7"/>
  </w:num>
  <w:num w:numId="12">
    <w:abstractNumId w:val="21"/>
  </w:num>
  <w:num w:numId="13">
    <w:abstractNumId w:val="20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  <w:num w:numId="18">
    <w:abstractNumId w:val="24"/>
  </w:num>
  <w:num w:numId="19">
    <w:abstractNumId w:val="15"/>
  </w:num>
  <w:num w:numId="20">
    <w:abstractNumId w:val="9"/>
  </w:num>
  <w:num w:numId="21">
    <w:abstractNumId w:val="18"/>
  </w:num>
  <w:num w:numId="22">
    <w:abstractNumId w:val="16"/>
  </w:num>
  <w:num w:numId="23">
    <w:abstractNumId w:val="25"/>
  </w:num>
  <w:num w:numId="24">
    <w:abstractNumId w:val="13"/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30F11"/>
    <w:rsid w:val="00031338"/>
    <w:rsid w:val="000404E2"/>
    <w:rsid w:val="00043850"/>
    <w:rsid w:val="000818A9"/>
    <w:rsid w:val="00086BD3"/>
    <w:rsid w:val="000A47B4"/>
    <w:rsid w:val="000E5B47"/>
    <w:rsid w:val="00101ABF"/>
    <w:rsid w:val="001140BD"/>
    <w:rsid w:val="00114197"/>
    <w:rsid w:val="00141F9A"/>
    <w:rsid w:val="001519AB"/>
    <w:rsid w:val="001547FC"/>
    <w:rsid w:val="00192435"/>
    <w:rsid w:val="001A7879"/>
    <w:rsid w:val="001B218C"/>
    <w:rsid w:val="001D5E3F"/>
    <w:rsid w:val="001D6F9C"/>
    <w:rsid w:val="001F17D4"/>
    <w:rsid w:val="00200533"/>
    <w:rsid w:val="002007DF"/>
    <w:rsid w:val="00202FFC"/>
    <w:rsid w:val="00242FC8"/>
    <w:rsid w:val="00280CA6"/>
    <w:rsid w:val="002A22C7"/>
    <w:rsid w:val="002D6205"/>
    <w:rsid w:val="002E1D96"/>
    <w:rsid w:val="00360031"/>
    <w:rsid w:val="00370B16"/>
    <w:rsid w:val="003B653F"/>
    <w:rsid w:val="003B6FFB"/>
    <w:rsid w:val="003F32A6"/>
    <w:rsid w:val="003F55DC"/>
    <w:rsid w:val="00416482"/>
    <w:rsid w:val="0042691A"/>
    <w:rsid w:val="00440916"/>
    <w:rsid w:val="004437E1"/>
    <w:rsid w:val="00457BD8"/>
    <w:rsid w:val="00486A67"/>
    <w:rsid w:val="00493DFA"/>
    <w:rsid w:val="004D6B09"/>
    <w:rsid w:val="004E5994"/>
    <w:rsid w:val="004F7FEF"/>
    <w:rsid w:val="00515791"/>
    <w:rsid w:val="00516E68"/>
    <w:rsid w:val="005318ED"/>
    <w:rsid w:val="005645BD"/>
    <w:rsid w:val="00567F13"/>
    <w:rsid w:val="00572998"/>
    <w:rsid w:val="00575F5E"/>
    <w:rsid w:val="00597A17"/>
    <w:rsid w:val="006163DB"/>
    <w:rsid w:val="006347D7"/>
    <w:rsid w:val="00637A12"/>
    <w:rsid w:val="00680660"/>
    <w:rsid w:val="006C199F"/>
    <w:rsid w:val="007123D7"/>
    <w:rsid w:val="0071533B"/>
    <w:rsid w:val="00720097"/>
    <w:rsid w:val="00725662"/>
    <w:rsid w:val="00743DA9"/>
    <w:rsid w:val="0075347F"/>
    <w:rsid w:val="00772247"/>
    <w:rsid w:val="007A0C5B"/>
    <w:rsid w:val="007A312A"/>
    <w:rsid w:val="007B76CF"/>
    <w:rsid w:val="007C35BE"/>
    <w:rsid w:val="007D44CD"/>
    <w:rsid w:val="007E530E"/>
    <w:rsid w:val="00813A81"/>
    <w:rsid w:val="00820DE4"/>
    <w:rsid w:val="00834A70"/>
    <w:rsid w:val="00845AFB"/>
    <w:rsid w:val="00892348"/>
    <w:rsid w:val="008F2EAF"/>
    <w:rsid w:val="008F35CA"/>
    <w:rsid w:val="00943FD5"/>
    <w:rsid w:val="009B3F47"/>
    <w:rsid w:val="00A154CB"/>
    <w:rsid w:val="00A51B48"/>
    <w:rsid w:val="00A569AA"/>
    <w:rsid w:val="00A6483B"/>
    <w:rsid w:val="00AA6E49"/>
    <w:rsid w:val="00AB0801"/>
    <w:rsid w:val="00AD0791"/>
    <w:rsid w:val="00AF24A0"/>
    <w:rsid w:val="00B20382"/>
    <w:rsid w:val="00B204FF"/>
    <w:rsid w:val="00B20C14"/>
    <w:rsid w:val="00B20FD4"/>
    <w:rsid w:val="00B22AE7"/>
    <w:rsid w:val="00B243A2"/>
    <w:rsid w:val="00B41754"/>
    <w:rsid w:val="00B51943"/>
    <w:rsid w:val="00B80F9A"/>
    <w:rsid w:val="00BA385D"/>
    <w:rsid w:val="00BA5403"/>
    <w:rsid w:val="00BC2F3F"/>
    <w:rsid w:val="00C36C2A"/>
    <w:rsid w:val="00C46A2F"/>
    <w:rsid w:val="00C57F09"/>
    <w:rsid w:val="00C62E4C"/>
    <w:rsid w:val="00C63373"/>
    <w:rsid w:val="00C64595"/>
    <w:rsid w:val="00CA1106"/>
    <w:rsid w:val="00CA5EB7"/>
    <w:rsid w:val="00CE0ED9"/>
    <w:rsid w:val="00D05B99"/>
    <w:rsid w:val="00D17A20"/>
    <w:rsid w:val="00D22A6B"/>
    <w:rsid w:val="00D55565"/>
    <w:rsid w:val="00D85D12"/>
    <w:rsid w:val="00DA505B"/>
    <w:rsid w:val="00DD634F"/>
    <w:rsid w:val="00E23B24"/>
    <w:rsid w:val="00E2438E"/>
    <w:rsid w:val="00E34CE5"/>
    <w:rsid w:val="00E50EE5"/>
    <w:rsid w:val="00E50F38"/>
    <w:rsid w:val="00E840A0"/>
    <w:rsid w:val="00EA3AA1"/>
    <w:rsid w:val="00EA70C9"/>
    <w:rsid w:val="00EC7960"/>
    <w:rsid w:val="00ED4EDA"/>
    <w:rsid w:val="00EF25EF"/>
    <w:rsid w:val="00EF6898"/>
    <w:rsid w:val="00F07FDF"/>
    <w:rsid w:val="00F46408"/>
    <w:rsid w:val="00F608BE"/>
    <w:rsid w:val="00F6319C"/>
    <w:rsid w:val="00FA4CF1"/>
    <w:rsid w:val="00FB0526"/>
    <w:rsid w:val="00FC6948"/>
    <w:rsid w:val="00FD6108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0319"/>
  <w15:docId w15:val="{FD5C01DA-73F1-4F8E-ADCB-A9598C3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B76C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B76CF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m146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Iwona Szamałek</cp:lastModifiedBy>
  <cp:revision>45</cp:revision>
  <cp:lastPrinted>2025-06-03T06:54:00Z</cp:lastPrinted>
  <dcterms:created xsi:type="dcterms:W3CDTF">2022-06-20T08:48:00Z</dcterms:created>
  <dcterms:modified xsi:type="dcterms:W3CDTF">2026-06-16T12:41:00Z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